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E7" w:rsidRDefault="00902E64" w:rsidP="00902E64">
      <w:pPr>
        <w:jc w:val="center"/>
        <w:rPr>
          <w:b/>
          <w:sz w:val="32"/>
        </w:rPr>
      </w:pPr>
      <w:r w:rsidRPr="00902E64">
        <w:rPr>
          <w:b/>
          <w:sz w:val="32"/>
        </w:rPr>
        <w:t>INDRIĶIS JANSONS</w:t>
      </w:r>
    </w:p>
    <w:p w:rsidR="00902E64" w:rsidRDefault="00902E64" w:rsidP="00902E64">
      <w:pPr>
        <w:jc w:val="center"/>
        <w:rPr>
          <w:b/>
          <w:sz w:val="26"/>
          <w:szCs w:val="26"/>
        </w:rPr>
      </w:pPr>
      <w:r w:rsidRPr="00902E64">
        <w:rPr>
          <w:b/>
          <w:noProof/>
          <w:sz w:val="32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2124075</wp:posOffset>
                </wp:positionH>
                <wp:positionV relativeFrom="paragraph">
                  <wp:posOffset>1016635</wp:posOffset>
                </wp:positionV>
                <wp:extent cx="3552825" cy="4438650"/>
                <wp:effectExtent l="0" t="0" r="9525" b="0"/>
                <wp:wrapNone/>
                <wp:docPr id="30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443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E64" w:rsidRPr="00E43264" w:rsidRDefault="00EE3EB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DZIMŠANAS DATI</w:t>
                            </w:r>
                          </w:p>
                          <w:p w:rsidR="00902E64" w:rsidRPr="00E43264" w:rsidRDefault="00902E64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sz w:val="24"/>
                                <w:szCs w:val="24"/>
                              </w:rPr>
                              <w:t xml:space="preserve">Dzimis 1909.gada </w:t>
                            </w:r>
                            <w:r w:rsidR="00F85E9B">
                              <w:rPr>
                                <w:sz w:val="24"/>
                                <w:szCs w:val="24"/>
                              </w:rPr>
                              <w:t xml:space="preserve">24.februārī Īles muižas kalpu </w:t>
                            </w:r>
                            <w:r w:rsidRPr="00E43264">
                              <w:rPr>
                                <w:sz w:val="24"/>
                                <w:szCs w:val="24"/>
                              </w:rPr>
                              <w:t>Otīlijas un Friča Jansonu ģimenē</w:t>
                            </w:r>
                          </w:p>
                          <w:p w:rsidR="00902E64" w:rsidRPr="00E43264" w:rsidRDefault="00902E64" w:rsidP="00E43264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b/>
                                <w:sz w:val="24"/>
                                <w:szCs w:val="24"/>
                              </w:rPr>
                              <w:t>IZGLĪTĪBA</w:t>
                            </w:r>
                          </w:p>
                          <w:p w:rsidR="00902E64" w:rsidRPr="00E43264" w:rsidRDefault="00902E64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43264">
                              <w:rPr>
                                <w:sz w:val="24"/>
                                <w:szCs w:val="24"/>
                              </w:rPr>
                              <w:t>Sešklasīga</w:t>
                            </w:r>
                            <w:proofErr w:type="spellEnd"/>
                            <w:r w:rsidRPr="00E43264">
                              <w:rPr>
                                <w:sz w:val="24"/>
                                <w:szCs w:val="24"/>
                              </w:rPr>
                              <w:t xml:space="preserve"> pamatskola</w:t>
                            </w:r>
                          </w:p>
                          <w:p w:rsidR="00902E64" w:rsidRPr="00E43264" w:rsidRDefault="00902E64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sz w:val="24"/>
                                <w:szCs w:val="24"/>
                              </w:rPr>
                              <w:t xml:space="preserve">Rīgas </w:t>
                            </w:r>
                            <w:r w:rsidR="0043069A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E43264">
                              <w:rPr>
                                <w:sz w:val="24"/>
                                <w:szCs w:val="24"/>
                              </w:rPr>
                              <w:t>kolotāju institūts /1925-1930/</w:t>
                            </w:r>
                          </w:p>
                          <w:p w:rsidR="00902E64" w:rsidRPr="00E43264" w:rsidRDefault="00902E64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sz w:val="24"/>
                                <w:szCs w:val="24"/>
                              </w:rPr>
                              <w:t xml:space="preserve">Latvijas Universitāte, </w:t>
                            </w:r>
                            <w:r w:rsidR="00F85E9B"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 w:rsidRPr="00E43264">
                              <w:rPr>
                                <w:sz w:val="24"/>
                                <w:szCs w:val="24"/>
                              </w:rPr>
                              <w:t>izikas un dabaszinātņu fakultāte</w:t>
                            </w:r>
                          </w:p>
                          <w:p w:rsidR="00902E64" w:rsidRPr="00E43264" w:rsidRDefault="0043069A" w:rsidP="00E43264">
                            <w:pPr>
                              <w:pStyle w:val="Sarakstarindkop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Rīgas P</w:t>
                            </w:r>
                            <w:r w:rsidR="00902E64" w:rsidRPr="00E43264">
                              <w:rPr>
                                <w:sz w:val="24"/>
                                <w:szCs w:val="24"/>
                              </w:rPr>
                              <w:t>edagoģijas institūts /nepabeigts/</w:t>
                            </w:r>
                          </w:p>
                          <w:p w:rsidR="00902E64" w:rsidRPr="00E43264" w:rsidRDefault="00902E64" w:rsidP="00E43264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b/>
                                <w:sz w:val="24"/>
                                <w:szCs w:val="24"/>
                              </w:rPr>
                              <w:t>DARBA GAITAS</w:t>
                            </w:r>
                          </w:p>
                          <w:p w:rsidR="00902E64" w:rsidRPr="00E43264" w:rsidRDefault="00902E64" w:rsidP="00E43264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43264">
                              <w:rPr>
                                <w:sz w:val="24"/>
                                <w:szCs w:val="24"/>
                              </w:rPr>
                              <w:t>Jaunvalles</w:t>
                            </w:r>
                            <w:proofErr w:type="spellEnd"/>
                            <w:r w:rsidRPr="00E43264">
                              <w:rPr>
                                <w:sz w:val="24"/>
                                <w:szCs w:val="24"/>
                              </w:rPr>
                              <w:t xml:space="preserve"> pamatskola /1930-1931/ - skolotājs</w:t>
                            </w:r>
                          </w:p>
                          <w:p w:rsidR="00902E64" w:rsidRPr="00E43264" w:rsidRDefault="00902E64" w:rsidP="00E43264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sz w:val="24"/>
                                <w:szCs w:val="24"/>
                              </w:rPr>
                              <w:t>Skolotājs, skolu inspektors Rīgā</w:t>
                            </w:r>
                          </w:p>
                          <w:p w:rsidR="00902E64" w:rsidRPr="00E43264" w:rsidRDefault="00902E64" w:rsidP="00E43264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sz w:val="24"/>
                                <w:szCs w:val="24"/>
                              </w:rPr>
                              <w:t>Dundagas vidusskola /1945-1946/ - direktors</w:t>
                            </w:r>
                          </w:p>
                          <w:p w:rsidR="00902E64" w:rsidRPr="00E43264" w:rsidRDefault="00902E64" w:rsidP="00E43264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3264">
                              <w:rPr>
                                <w:sz w:val="24"/>
                                <w:szCs w:val="24"/>
                              </w:rPr>
                              <w:t>Auces vidusskola /1947-1953/ - skolotājs</w:t>
                            </w:r>
                          </w:p>
                          <w:p w:rsidR="00902E64" w:rsidRDefault="00902E64" w:rsidP="00E43264">
                            <w:pPr>
                              <w:pStyle w:val="Sarakstarindkopa"/>
                              <w:numPr>
                                <w:ilvl w:val="0"/>
                                <w:numId w:val="2"/>
                              </w:numPr>
                              <w:jc w:val="both"/>
                            </w:pPr>
                            <w:r w:rsidRPr="00E43264">
                              <w:rPr>
                                <w:sz w:val="24"/>
                                <w:szCs w:val="24"/>
                              </w:rPr>
                              <w:t>Rīga</w:t>
                            </w:r>
                            <w:r w:rsidR="00F85E9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E43264">
                              <w:rPr>
                                <w:sz w:val="24"/>
                                <w:szCs w:val="24"/>
                              </w:rPr>
                              <w:t xml:space="preserve"> 22</w:t>
                            </w:r>
                            <w:r w:rsidR="0043069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E43264">
                              <w:rPr>
                                <w:sz w:val="24"/>
                                <w:szCs w:val="24"/>
                              </w:rPr>
                              <w:t xml:space="preserve"> pamatskola /1953-1963/ - skolotājs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167.25pt;margin-top:80.05pt;width:279.75pt;height:3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" stroked="f">
                <v:textbox>
                  <w:txbxContent>
                    <w:p w:rsidR="00902E64" w:rsidRPr="00E43264" w:rsidRDefault="00EE3EB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DZIMŠANAS DATI</w:t>
                      </w:r>
                    </w:p>
                    <w:p w:rsidR="00902E64" w:rsidRPr="00E43264" w:rsidRDefault="00902E64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E43264">
                        <w:rPr>
                          <w:sz w:val="24"/>
                          <w:szCs w:val="24"/>
                        </w:rPr>
                        <w:t xml:space="preserve">Dzimis 1909.gada </w:t>
                      </w:r>
                      <w:r w:rsidR="00F85E9B">
                        <w:rPr>
                          <w:sz w:val="24"/>
                          <w:szCs w:val="24"/>
                        </w:rPr>
                        <w:t xml:space="preserve">24.februārī Īles muižas kalpu </w:t>
                      </w:r>
                      <w:r w:rsidRPr="00E43264">
                        <w:rPr>
                          <w:sz w:val="24"/>
                          <w:szCs w:val="24"/>
                        </w:rPr>
                        <w:t>Otīlijas un Friča Jansonu ģimenē</w:t>
                      </w:r>
                    </w:p>
                    <w:p w:rsidR="00902E64" w:rsidRPr="00E43264" w:rsidRDefault="00902E64" w:rsidP="00E43264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E43264">
                        <w:rPr>
                          <w:b/>
                          <w:sz w:val="24"/>
                          <w:szCs w:val="24"/>
                        </w:rPr>
                        <w:t>IZGLĪTĪBA</w:t>
                      </w:r>
                    </w:p>
                    <w:p w:rsidR="00902E64" w:rsidRPr="00E43264" w:rsidRDefault="00902E64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E43264">
                        <w:rPr>
                          <w:sz w:val="24"/>
                          <w:szCs w:val="24"/>
                        </w:rPr>
                        <w:t>Sešklasīga</w:t>
                      </w:r>
                      <w:proofErr w:type="spellEnd"/>
                      <w:r w:rsidRPr="00E43264">
                        <w:rPr>
                          <w:sz w:val="24"/>
                          <w:szCs w:val="24"/>
                        </w:rPr>
                        <w:t xml:space="preserve"> pamatskola</w:t>
                      </w:r>
                    </w:p>
                    <w:p w:rsidR="00902E64" w:rsidRPr="00E43264" w:rsidRDefault="00902E64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E43264">
                        <w:rPr>
                          <w:sz w:val="24"/>
                          <w:szCs w:val="24"/>
                        </w:rPr>
                        <w:t xml:space="preserve">Rīgas </w:t>
                      </w:r>
                      <w:r w:rsidR="0043069A">
                        <w:rPr>
                          <w:sz w:val="24"/>
                          <w:szCs w:val="24"/>
                        </w:rPr>
                        <w:t>S</w:t>
                      </w:r>
                      <w:r w:rsidRPr="00E43264">
                        <w:rPr>
                          <w:sz w:val="24"/>
                          <w:szCs w:val="24"/>
                        </w:rPr>
                        <w:t>kolotāju institūts /1925-1930/</w:t>
                      </w:r>
                    </w:p>
                    <w:p w:rsidR="00902E64" w:rsidRPr="00E43264" w:rsidRDefault="00902E64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E43264">
                        <w:rPr>
                          <w:sz w:val="24"/>
                          <w:szCs w:val="24"/>
                        </w:rPr>
                        <w:t xml:space="preserve">Latvijas Universitāte, </w:t>
                      </w:r>
                      <w:r w:rsidR="00F85E9B">
                        <w:rPr>
                          <w:sz w:val="24"/>
                          <w:szCs w:val="24"/>
                        </w:rPr>
                        <w:t>F</w:t>
                      </w:r>
                      <w:r w:rsidRPr="00E43264">
                        <w:rPr>
                          <w:sz w:val="24"/>
                          <w:szCs w:val="24"/>
                        </w:rPr>
                        <w:t>izikas un dabaszinātņu fakultāte</w:t>
                      </w:r>
                    </w:p>
                    <w:p w:rsidR="00902E64" w:rsidRPr="00E43264" w:rsidRDefault="0043069A" w:rsidP="00E43264">
                      <w:pPr>
                        <w:pStyle w:val="Sarakstarindkop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Rīgas P</w:t>
                      </w:r>
                      <w:r w:rsidR="00902E64" w:rsidRPr="00E43264">
                        <w:rPr>
                          <w:sz w:val="24"/>
                          <w:szCs w:val="24"/>
                        </w:rPr>
                        <w:t>edagoģijas institūts /nepabeigts/</w:t>
                      </w:r>
                    </w:p>
                    <w:p w:rsidR="00902E64" w:rsidRPr="00E43264" w:rsidRDefault="00902E64" w:rsidP="00E43264">
                      <w:p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E43264">
                        <w:rPr>
                          <w:b/>
                          <w:sz w:val="24"/>
                          <w:szCs w:val="24"/>
                        </w:rPr>
                        <w:t>DARBA GAITAS</w:t>
                      </w:r>
                    </w:p>
                    <w:p w:rsidR="00902E64" w:rsidRPr="00E43264" w:rsidRDefault="00902E64" w:rsidP="00E43264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E43264">
                        <w:rPr>
                          <w:sz w:val="24"/>
                          <w:szCs w:val="24"/>
                        </w:rPr>
                        <w:t>Jaunvalles</w:t>
                      </w:r>
                      <w:proofErr w:type="spellEnd"/>
                      <w:r w:rsidRPr="00E43264">
                        <w:rPr>
                          <w:sz w:val="24"/>
                          <w:szCs w:val="24"/>
                        </w:rPr>
                        <w:t xml:space="preserve"> pamatskola /1930-1931/ - skolotājs</w:t>
                      </w:r>
                    </w:p>
                    <w:p w:rsidR="00902E64" w:rsidRPr="00E43264" w:rsidRDefault="00902E64" w:rsidP="00E43264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E43264">
                        <w:rPr>
                          <w:sz w:val="24"/>
                          <w:szCs w:val="24"/>
                        </w:rPr>
                        <w:t>Skolotājs, skolu inspektors Rīgā</w:t>
                      </w:r>
                    </w:p>
                    <w:p w:rsidR="00902E64" w:rsidRPr="00E43264" w:rsidRDefault="00902E64" w:rsidP="00E43264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E43264">
                        <w:rPr>
                          <w:sz w:val="24"/>
                          <w:szCs w:val="24"/>
                        </w:rPr>
                        <w:t>Dundagas vidusskola /1945-1946/ - direktors</w:t>
                      </w:r>
                    </w:p>
                    <w:p w:rsidR="00902E64" w:rsidRPr="00E43264" w:rsidRDefault="00902E64" w:rsidP="00E43264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  <w:rPr>
                          <w:sz w:val="24"/>
                          <w:szCs w:val="24"/>
                        </w:rPr>
                      </w:pPr>
                      <w:r w:rsidRPr="00E43264">
                        <w:rPr>
                          <w:sz w:val="24"/>
                          <w:szCs w:val="24"/>
                        </w:rPr>
                        <w:t>Auces vidusskola /1947-1953/ - skolotājs</w:t>
                      </w:r>
                    </w:p>
                    <w:p w:rsidR="00902E64" w:rsidRDefault="00902E64" w:rsidP="00E43264">
                      <w:pPr>
                        <w:pStyle w:val="Sarakstarindkopa"/>
                        <w:numPr>
                          <w:ilvl w:val="0"/>
                          <w:numId w:val="2"/>
                        </w:numPr>
                        <w:jc w:val="both"/>
                      </w:pPr>
                      <w:r w:rsidRPr="00E43264">
                        <w:rPr>
                          <w:sz w:val="24"/>
                          <w:szCs w:val="24"/>
                        </w:rPr>
                        <w:t>Rīga</w:t>
                      </w:r>
                      <w:r w:rsidR="00F85E9B">
                        <w:rPr>
                          <w:sz w:val="24"/>
                          <w:szCs w:val="24"/>
                        </w:rPr>
                        <w:t>s</w:t>
                      </w:r>
                      <w:r w:rsidRPr="00E43264">
                        <w:rPr>
                          <w:sz w:val="24"/>
                          <w:szCs w:val="24"/>
                        </w:rPr>
                        <w:t xml:space="preserve"> 22</w:t>
                      </w:r>
                      <w:r w:rsidR="0043069A">
                        <w:rPr>
                          <w:sz w:val="24"/>
                          <w:szCs w:val="24"/>
                        </w:rPr>
                        <w:t>.</w:t>
                      </w:r>
                      <w:r w:rsidRPr="00E43264">
                        <w:rPr>
                          <w:sz w:val="24"/>
                          <w:szCs w:val="24"/>
                        </w:rPr>
                        <w:t xml:space="preserve"> pamatskola /1953-1963/ - skolotājs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 w:rsidRPr="00902E64">
        <w:rPr>
          <w:b/>
          <w:noProof/>
          <w:sz w:val="32"/>
          <w:lang w:eastAsia="lv-LV"/>
        </w:rPr>
        <w:drawing>
          <wp:anchor distT="0" distB="0" distL="114300" distR="114300" simplePos="0" relativeHeight="251658240" behindDoc="0" locked="0" layoutInCell="1" allowOverlap="1" wp14:anchorId="63556366" wp14:editId="5DD3274E">
            <wp:simplePos x="0" y="0"/>
            <wp:positionH relativeFrom="column">
              <wp:posOffset>-578485</wp:posOffset>
            </wp:positionH>
            <wp:positionV relativeFrom="paragraph">
              <wp:posOffset>187325</wp:posOffset>
            </wp:positionV>
            <wp:extent cx="2349500" cy="3476625"/>
            <wp:effectExtent l="0" t="0" r="0" b="9525"/>
            <wp:wrapTopAndBottom/>
            <wp:docPr id="1" name="Attēls 1" descr="C:\Users\PC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E64" w:rsidRDefault="00902E64" w:rsidP="00902E64">
      <w:pPr>
        <w:jc w:val="center"/>
        <w:rPr>
          <w:b/>
          <w:sz w:val="26"/>
          <w:szCs w:val="26"/>
        </w:rPr>
      </w:pPr>
    </w:p>
    <w:p w:rsidR="00902E64" w:rsidRDefault="00902E64" w:rsidP="00902E64">
      <w:pPr>
        <w:jc w:val="center"/>
        <w:rPr>
          <w:b/>
          <w:sz w:val="26"/>
          <w:szCs w:val="26"/>
        </w:rPr>
      </w:pPr>
    </w:p>
    <w:p w:rsidR="00902E64" w:rsidRDefault="00902E64" w:rsidP="00902E64">
      <w:pPr>
        <w:jc w:val="center"/>
        <w:rPr>
          <w:b/>
          <w:sz w:val="26"/>
          <w:szCs w:val="26"/>
        </w:rPr>
      </w:pPr>
    </w:p>
    <w:p w:rsidR="00902E64" w:rsidRPr="00902E64" w:rsidRDefault="00902E64" w:rsidP="00902E64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902E64">
        <w:rPr>
          <w:b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6B11C9B">
                <wp:simplePos x="0" y="0"/>
                <wp:positionH relativeFrom="column">
                  <wp:posOffset>-95250</wp:posOffset>
                </wp:positionH>
                <wp:positionV relativeFrom="paragraph">
                  <wp:posOffset>299085</wp:posOffset>
                </wp:positionV>
                <wp:extent cx="5895975" cy="1257300"/>
                <wp:effectExtent l="0" t="0" r="9525" b="0"/>
                <wp:wrapNone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E64" w:rsidRPr="00E43264" w:rsidRDefault="00902E64" w:rsidP="00E43264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 w:rsidRPr="00E43264">
                              <w:rPr>
                                <w:sz w:val="24"/>
                              </w:rPr>
                              <w:t>„Jutāmies pārsteigti, kad</w:t>
                            </w:r>
                            <w:r w:rsidR="00F85E9B">
                              <w:rPr>
                                <w:sz w:val="24"/>
                              </w:rPr>
                              <w:t>,</w:t>
                            </w:r>
                            <w:r w:rsidRPr="00E43264">
                              <w:rPr>
                                <w:sz w:val="24"/>
                              </w:rPr>
                              <w:t xml:space="preserve"> skolu atklājot, svinīgajā aktā, uzcirties melnā uzvalkā, baltā kreklā ar kaklasaiti, zāles priekšā nostājas jaunās vidusskolas direktors Indriķis JANSONS. No viņa uzrunas atceros pašu galveno: „Es neatzīstu vārdu „nevar”</w:t>
                            </w:r>
                            <w:r w:rsidR="00F85E9B">
                              <w:rPr>
                                <w:sz w:val="24"/>
                              </w:rPr>
                              <w:t>,</w:t>
                            </w:r>
                            <w:r w:rsidRPr="00E43264">
                              <w:rPr>
                                <w:sz w:val="24"/>
                              </w:rPr>
                              <w:t xml:space="preserve"> un arī jūs to aizmirstiet! Tādu vārdu nav.” </w:t>
                            </w:r>
                          </w:p>
                          <w:p w:rsidR="00902E64" w:rsidRPr="00902E64" w:rsidRDefault="00902E64" w:rsidP="00902E64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Arnolds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Auziņš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E43264">
                              <w:rPr>
                                <w:sz w:val="20"/>
                                <w:szCs w:val="20"/>
                              </w:rPr>
                              <w:t>Pils atdzimšana – Dundagas vidusskolai 60</w:t>
                            </w:r>
                            <w:r w:rsidR="00F85E9B">
                              <w:rPr>
                                <w:sz w:val="20"/>
                                <w:szCs w:val="20"/>
                              </w:rPr>
                              <w:t>, 2005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7.5pt;margin-top:23.55pt;width:464.25pt;height:9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" stroked="f">
                <v:textbox>
                  <w:txbxContent>
                    <w:p w:rsidR="00902E64" w:rsidRPr="00E43264" w:rsidRDefault="00902E64" w:rsidP="00E43264">
                      <w:pPr>
                        <w:jc w:val="both"/>
                        <w:rPr>
                          <w:sz w:val="24"/>
                        </w:rPr>
                      </w:pPr>
                      <w:r w:rsidRPr="00E43264">
                        <w:rPr>
                          <w:sz w:val="24"/>
                        </w:rPr>
                        <w:t>„Jutāmies pārsteigti, kad</w:t>
                      </w:r>
                      <w:r w:rsidR="00F85E9B">
                        <w:rPr>
                          <w:sz w:val="24"/>
                        </w:rPr>
                        <w:t>,</w:t>
                      </w:r>
                      <w:r w:rsidRPr="00E43264">
                        <w:rPr>
                          <w:sz w:val="24"/>
                        </w:rPr>
                        <w:t xml:space="preserve"> skolu atklājot, svinīgajā aktā, uzcirties melnā uzvalkā, baltā kreklā ar kaklasaiti, zāles priekšā nostājas jaunās vidusskolas direktors Indriķis JANSONS. No viņa uzrunas atceros pašu galveno: „Es neatzīstu vārdu „nevar”</w:t>
                      </w:r>
                      <w:r w:rsidR="00F85E9B">
                        <w:rPr>
                          <w:sz w:val="24"/>
                        </w:rPr>
                        <w:t>,</w:t>
                      </w:r>
                      <w:r w:rsidRPr="00E43264">
                        <w:rPr>
                          <w:sz w:val="24"/>
                        </w:rPr>
                        <w:t xml:space="preserve"> un arī jūs to aizmirstiet! Tādu vārdu nav.” </w:t>
                      </w:r>
                    </w:p>
                    <w:p w:rsidR="00902E64" w:rsidRPr="00902E64" w:rsidRDefault="00902E64" w:rsidP="00902E64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Arnolds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Auziņš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E43264">
                        <w:rPr>
                          <w:sz w:val="20"/>
                          <w:szCs w:val="20"/>
                        </w:rPr>
                        <w:t>Pils atdzimšana – Dundagas vidusskolai 60</w:t>
                      </w:r>
                      <w:r w:rsidR="00F85E9B">
                        <w:rPr>
                          <w:sz w:val="20"/>
                          <w:szCs w:val="20"/>
                        </w:rPr>
                        <w:t>, 2005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02E64" w:rsidRPr="00902E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5B4"/>
    <w:multiLevelType w:val="hybridMultilevel"/>
    <w:tmpl w:val="603E92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D5F94"/>
    <w:multiLevelType w:val="hybridMultilevel"/>
    <w:tmpl w:val="19F89A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E64"/>
    <w:rsid w:val="00143CE7"/>
    <w:rsid w:val="001C5249"/>
    <w:rsid w:val="0043069A"/>
    <w:rsid w:val="00902E64"/>
    <w:rsid w:val="00E43264"/>
    <w:rsid w:val="00EE3EBD"/>
    <w:rsid w:val="00F8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C524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0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2E64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902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C524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0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2E64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902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18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2014-03-20T08:01:00Z</dcterms:created>
  <dcterms:modified xsi:type="dcterms:W3CDTF">2014-03-26T08:58:00Z</dcterms:modified>
</cp:coreProperties>
</file>